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A326" w14:textId="77777777" w:rsidR="00F83624" w:rsidRDefault="00F83624" w:rsidP="00F83624">
      <w:pPr>
        <w:spacing w:after="0"/>
        <w:ind w:left="-426" w:right="-709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352763">
        <w:rPr>
          <w:rFonts w:hint="cs"/>
          <w:b/>
          <w:bCs/>
          <w:sz w:val="40"/>
          <w:szCs w:val="40"/>
          <w:rtl/>
          <w:lang w:bidi="ar-DZ"/>
        </w:rPr>
        <w:t>الجمه</w:t>
      </w:r>
      <w:r>
        <w:rPr>
          <w:rFonts w:hint="cs"/>
          <w:b/>
          <w:bCs/>
          <w:sz w:val="40"/>
          <w:szCs w:val="40"/>
          <w:rtl/>
          <w:lang w:bidi="ar-DZ"/>
        </w:rPr>
        <w:t>ـــــ</w:t>
      </w:r>
      <w:r w:rsidRPr="00352763">
        <w:rPr>
          <w:rFonts w:hint="cs"/>
          <w:b/>
          <w:bCs/>
          <w:sz w:val="40"/>
          <w:szCs w:val="40"/>
          <w:rtl/>
          <w:lang w:bidi="ar-DZ"/>
        </w:rPr>
        <w:t>وري</w:t>
      </w:r>
      <w:r>
        <w:rPr>
          <w:rFonts w:hint="cs"/>
          <w:b/>
          <w:bCs/>
          <w:sz w:val="40"/>
          <w:szCs w:val="40"/>
          <w:rtl/>
          <w:lang w:bidi="ar-DZ"/>
        </w:rPr>
        <w:t>ـــــــــــ</w:t>
      </w:r>
      <w:r w:rsidRPr="00352763">
        <w:rPr>
          <w:rFonts w:hint="cs"/>
          <w:b/>
          <w:bCs/>
          <w:sz w:val="40"/>
          <w:szCs w:val="40"/>
          <w:rtl/>
          <w:lang w:bidi="ar-DZ"/>
        </w:rPr>
        <w:t>ة الجزائري</w:t>
      </w:r>
      <w:r>
        <w:rPr>
          <w:rFonts w:hint="cs"/>
          <w:b/>
          <w:bCs/>
          <w:sz w:val="40"/>
          <w:szCs w:val="40"/>
          <w:rtl/>
          <w:lang w:bidi="ar-DZ"/>
        </w:rPr>
        <w:t>ــــــــــــــــ</w:t>
      </w:r>
      <w:r w:rsidRPr="00352763">
        <w:rPr>
          <w:rFonts w:hint="cs"/>
          <w:b/>
          <w:bCs/>
          <w:sz w:val="40"/>
          <w:szCs w:val="40"/>
          <w:rtl/>
          <w:lang w:bidi="ar-DZ"/>
        </w:rPr>
        <w:t>ة الدي</w:t>
      </w:r>
      <w:r>
        <w:rPr>
          <w:rFonts w:hint="cs"/>
          <w:b/>
          <w:bCs/>
          <w:sz w:val="40"/>
          <w:szCs w:val="40"/>
          <w:rtl/>
          <w:lang w:bidi="ar-DZ"/>
        </w:rPr>
        <w:t>ــ</w:t>
      </w:r>
      <w:r w:rsidRPr="00352763">
        <w:rPr>
          <w:rFonts w:hint="cs"/>
          <w:b/>
          <w:bCs/>
          <w:sz w:val="40"/>
          <w:szCs w:val="40"/>
          <w:rtl/>
          <w:lang w:bidi="ar-DZ"/>
        </w:rPr>
        <w:t>مقراطي</w:t>
      </w:r>
      <w:r>
        <w:rPr>
          <w:rFonts w:hint="cs"/>
          <w:b/>
          <w:bCs/>
          <w:sz w:val="40"/>
          <w:szCs w:val="40"/>
          <w:rtl/>
          <w:lang w:bidi="ar-DZ"/>
        </w:rPr>
        <w:t>ــــــ</w:t>
      </w:r>
      <w:r w:rsidRPr="00352763">
        <w:rPr>
          <w:rFonts w:hint="cs"/>
          <w:b/>
          <w:bCs/>
          <w:sz w:val="40"/>
          <w:szCs w:val="40"/>
          <w:rtl/>
          <w:lang w:bidi="ar-DZ"/>
        </w:rPr>
        <w:t>ة الشعبي</w:t>
      </w:r>
      <w:r>
        <w:rPr>
          <w:rFonts w:hint="cs"/>
          <w:b/>
          <w:bCs/>
          <w:sz w:val="40"/>
          <w:szCs w:val="40"/>
          <w:rtl/>
          <w:lang w:bidi="ar-DZ"/>
        </w:rPr>
        <w:t>ــــــــــــــــــ</w:t>
      </w:r>
      <w:r w:rsidRPr="00352763">
        <w:rPr>
          <w:rFonts w:hint="cs"/>
          <w:b/>
          <w:bCs/>
          <w:sz w:val="40"/>
          <w:szCs w:val="40"/>
          <w:rtl/>
          <w:lang w:bidi="ar-DZ"/>
        </w:rPr>
        <w:t>ة</w:t>
      </w:r>
    </w:p>
    <w:p w14:paraId="5DB6E602" w14:textId="77777777" w:rsidR="00F83624" w:rsidRPr="00050B28" w:rsidRDefault="00F83624" w:rsidP="00F83624">
      <w:pPr>
        <w:spacing w:after="0"/>
        <w:ind w:right="-709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050B28">
        <w:rPr>
          <w:rFonts w:asciiTheme="majorBidi" w:hAnsiTheme="majorBidi" w:cstheme="majorBidi"/>
          <w:b/>
          <w:bCs/>
          <w:sz w:val="32"/>
          <w:szCs w:val="32"/>
          <w:lang w:bidi="ar-DZ"/>
        </w:rPr>
        <w:t>REPUBLIQUE ALGERIENNE DEMOCRATIQUE ET POPULAIRE</w:t>
      </w:r>
    </w:p>
    <w:p w14:paraId="4CA2C892" w14:textId="09A28FAB" w:rsidR="00F83624" w:rsidRPr="00050B28" w:rsidRDefault="00F83624" w:rsidP="00F83624">
      <w:pPr>
        <w:spacing w:after="0"/>
        <w:ind w:right="-709" w:hanging="709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050B28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وزارة الصنــــــــــاعــــــــــــــة</w:t>
      </w:r>
      <w:r w:rsidR="009902C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="009902C8" w:rsidRPr="00050B28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الصيـــــــــــــدلانـــــــــي</w:t>
      </w:r>
      <w:r w:rsidR="00F22205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ة</w:t>
      </w:r>
    </w:p>
    <w:p w14:paraId="1BF56DD2" w14:textId="3C6E3A76" w:rsidR="00F83624" w:rsidRDefault="00F83624" w:rsidP="00F83624">
      <w:pPr>
        <w:spacing w:after="0"/>
        <w:ind w:right="-709" w:hanging="709"/>
        <w:jc w:val="center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  <w:r w:rsidRPr="00050B28">
        <w:rPr>
          <w:rFonts w:asciiTheme="majorBidi" w:hAnsiTheme="majorBidi" w:cstheme="majorBidi"/>
          <w:b/>
          <w:bCs/>
          <w:sz w:val="36"/>
          <w:szCs w:val="36"/>
          <w:lang w:bidi="ar-DZ"/>
        </w:rPr>
        <w:t>Ministère de l’Industrie Pharmaceutique</w:t>
      </w:r>
    </w:p>
    <w:p w14:paraId="3182D088" w14:textId="77777777" w:rsidR="00F83624" w:rsidRDefault="00F83624" w:rsidP="00F83624">
      <w:pPr>
        <w:spacing w:after="0"/>
        <w:ind w:right="-709" w:hanging="709"/>
        <w:jc w:val="center"/>
        <w:rPr>
          <w:rFonts w:asciiTheme="majorBidi" w:hAnsiTheme="majorBidi" w:cstheme="majorBidi"/>
          <w:b/>
          <w:bCs/>
          <w:sz w:val="36"/>
          <w:szCs w:val="36"/>
          <w:lang w:bidi="ar-DZ"/>
        </w:rPr>
      </w:pPr>
    </w:p>
    <w:p w14:paraId="0286B093" w14:textId="77777777" w:rsidR="00F83624" w:rsidRDefault="00F83624" w:rsidP="00F83624">
      <w:pPr>
        <w:spacing w:after="0"/>
        <w:ind w:right="-709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1698">
        <w:rPr>
          <w:rFonts w:asciiTheme="majorBidi" w:hAnsiTheme="majorBidi" w:cstheme="majorBidi"/>
          <w:b/>
          <w:bCs/>
          <w:sz w:val="32"/>
          <w:szCs w:val="32"/>
          <w:lang w:bidi="ar-DZ"/>
        </w:rPr>
        <w:t>Formulaire de demande de décision d’exercice</w:t>
      </w:r>
    </w:p>
    <w:p w14:paraId="0430AF9A" w14:textId="77777777" w:rsidR="00F83624" w:rsidRPr="0087749A" w:rsidRDefault="00F83624" w:rsidP="00F83624">
      <w:pPr>
        <w:spacing w:after="0"/>
        <w:ind w:right="-709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11698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du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>pharmacien assistant</w:t>
      </w:r>
    </w:p>
    <w:p w14:paraId="5ACD6343" w14:textId="77777777" w:rsidR="00F83624" w:rsidRDefault="00F83624" w:rsidP="00F83624">
      <w:pPr>
        <w:spacing w:after="0"/>
        <w:ind w:right="-709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tbl>
      <w:tblPr>
        <w:tblpPr w:leftFromText="141" w:rightFromText="141" w:vertAnchor="text" w:horzAnchor="margin" w:tblpXSpec="center" w:tblpY="-75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5"/>
      </w:tblGrid>
      <w:tr w:rsidR="00F83624" w14:paraId="274D330E" w14:textId="77777777" w:rsidTr="009E378C">
        <w:tc>
          <w:tcPr>
            <w:tcW w:w="10615" w:type="dxa"/>
          </w:tcPr>
          <w:p w14:paraId="1465FAA4" w14:textId="247673DF" w:rsidR="00F83624" w:rsidRPr="00770F35" w:rsidRDefault="00F83624" w:rsidP="00F83624">
            <w:pPr>
              <w:jc w:val="both"/>
              <w:rPr>
                <w:rFonts w:asciiTheme="majorBidi" w:hAnsiTheme="majorBidi" w:cstheme="majorBidi"/>
                <w:color w:val="222222"/>
              </w:rPr>
            </w:pPr>
            <w:r w:rsidRPr="00770F35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L’exercice du pharmacien </w:t>
            </w:r>
            <w:r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assistant </w:t>
            </w:r>
            <w:r w:rsidRPr="00770F35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est subordonné à une décision délivrée par le ministre de </w:t>
            </w:r>
            <w:r w:rsidR="007C4968" w:rsidRPr="00770F35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l’industrie </w:t>
            </w:r>
            <w:r w:rsidR="007C4968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et de la production </w:t>
            </w:r>
            <w:r w:rsidRPr="00770F35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 xml:space="preserve">pharmaceutique qui se prononce sur la base d’un dossier et d’une demande conformément au modèle établi par le présent formulaire. </w:t>
            </w:r>
          </w:p>
        </w:tc>
      </w:tr>
    </w:tbl>
    <w:p w14:paraId="57AC72E1" w14:textId="77777777" w:rsidR="00F83624" w:rsidRPr="00CB1F5C" w:rsidRDefault="00F83624" w:rsidP="00F83624">
      <w:pPr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A remplir par le demandeur obligatoirement en Arabe et en Français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75"/>
        <w:gridCol w:w="4787"/>
      </w:tblGrid>
      <w:tr w:rsidR="00F83624" w14:paraId="1D3C5F3C" w14:textId="77777777" w:rsidTr="009E378C">
        <w:trPr>
          <w:trHeight w:val="487"/>
        </w:trPr>
        <w:tc>
          <w:tcPr>
            <w:tcW w:w="9062" w:type="dxa"/>
            <w:gridSpan w:val="2"/>
            <w:vAlign w:val="center"/>
          </w:tcPr>
          <w:p w14:paraId="0DC016EE" w14:textId="77777777" w:rsidR="00F83624" w:rsidRPr="009E65D3" w:rsidRDefault="00F83624" w:rsidP="009E378C">
            <w:pPr>
              <w:ind w:right="-70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Établissement pharmaceutique</w:t>
            </w:r>
          </w:p>
        </w:tc>
      </w:tr>
      <w:tr w:rsidR="00F83624" w14:paraId="4E783028" w14:textId="77777777" w:rsidTr="009E37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1"/>
        </w:trPr>
        <w:tc>
          <w:tcPr>
            <w:tcW w:w="4275" w:type="dxa"/>
          </w:tcPr>
          <w:p w14:paraId="301E522C" w14:textId="77777777" w:rsidR="00F83624" w:rsidRPr="009E65D3" w:rsidRDefault="00F83624" w:rsidP="009E378C">
            <w:pPr>
              <w:spacing w:line="259" w:lineRule="auto"/>
              <w:ind w:left="-5" w:right="-709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  <w:p w14:paraId="16431F81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Dénomination de l’établissement :           </w:t>
            </w:r>
          </w:p>
          <w:p w14:paraId="281C5036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                                                                                              </w:t>
            </w:r>
          </w:p>
          <w:p w14:paraId="613DF1DF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Adresse du siège social :    </w:t>
            </w:r>
          </w:p>
          <w:p w14:paraId="2074D214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Adresse du site de production :  </w:t>
            </w:r>
          </w:p>
          <w:p w14:paraId="3CAC097B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 </w:t>
            </w:r>
          </w:p>
          <w:p w14:paraId="2EF480B6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Fabrication de : </w:t>
            </w:r>
            <w:r w:rsidRPr="009E65D3">
              <w:rPr>
                <w:rFonts w:asciiTheme="majorBidi" w:hAnsiTheme="majorBidi" w:cstheme="majorBidi"/>
                <w:b/>
                <w:smallCaps/>
                <w:color w:val="000000"/>
                <w:sz w:val="24"/>
                <w:szCs w:val="24"/>
              </w:rPr>
              <w:sym w:font="ZapfDingbats" w:char="F06F"/>
            </w:r>
            <w:r w:rsidRPr="009E65D3">
              <w:rPr>
                <w:rFonts w:asciiTheme="majorBidi" w:hAnsiTheme="majorBidi" w:cstheme="majorBidi"/>
                <w:b/>
                <w:bCs/>
                <w:smallCaps/>
                <w:color w:val="000000"/>
                <w:sz w:val="24"/>
                <w:szCs w:val="24"/>
              </w:rPr>
              <w:t xml:space="preserve"> </w:t>
            </w: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Dispositif médicaux </w:t>
            </w:r>
          </w:p>
          <w:p w14:paraId="74FA9577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                        </w:t>
            </w:r>
            <w:r w:rsidRPr="009E65D3">
              <w:rPr>
                <w:rFonts w:asciiTheme="majorBidi" w:hAnsiTheme="majorBidi" w:cstheme="majorBidi"/>
                <w:b/>
                <w:smallCaps/>
                <w:color w:val="000000"/>
                <w:sz w:val="24"/>
                <w:szCs w:val="24"/>
              </w:rPr>
              <w:sym w:font="ZapfDingbats" w:char="F06F"/>
            </w:r>
            <w:r w:rsidRPr="009E65D3">
              <w:rPr>
                <w:rFonts w:asciiTheme="majorBidi" w:hAnsiTheme="majorBidi" w:cstheme="majorBidi"/>
                <w:b/>
                <w:bCs/>
                <w:smallCaps/>
                <w:color w:val="000000"/>
                <w:sz w:val="24"/>
                <w:szCs w:val="24"/>
              </w:rPr>
              <w:t xml:space="preserve"> </w:t>
            </w: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Produits pharmaceutiques </w:t>
            </w:r>
          </w:p>
          <w:p w14:paraId="4C44DDC8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4787" w:type="dxa"/>
          </w:tcPr>
          <w:p w14:paraId="08FD1CB3" w14:textId="77777777" w:rsidR="00F83624" w:rsidRPr="005826AA" w:rsidRDefault="00F83624" w:rsidP="009E378C">
            <w:pPr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</w:p>
          <w:p w14:paraId="7142A6BD" w14:textId="77777777" w:rsidR="00F83624" w:rsidRPr="00C87949" w:rsidRDefault="00F83624" w:rsidP="009E378C">
            <w:pPr>
              <w:ind w:left="-5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إسم المؤسسة :</w:t>
            </w:r>
          </w:p>
          <w:p w14:paraId="250384D7" w14:textId="77777777" w:rsidR="00F83624" w:rsidRPr="00C87949" w:rsidRDefault="00F83624" w:rsidP="009E378C">
            <w:pPr>
              <w:ind w:left="-5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عنوان المقر الاجتماعي :</w:t>
            </w:r>
          </w:p>
          <w:p w14:paraId="130C0067" w14:textId="77777777" w:rsidR="00F83624" w:rsidRDefault="00F83624" w:rsidP="009E378C">
            <w:pPr>
              <w:ind w:left="-5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عنوان مقر الإنتاج :</w:t>
            </w:r>
          </w:p>
        </w:tc>
      </w:tr>
      <w:tr w:rsidR="00F83624" w14:paraId="64753A52" w14:textId="77777777" w:rsidTr="009E37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062" w:type="dxa"/>
            <w:gridSpan w:val="2"/>
            <w:vAlign w:val="center"/>
          </w:tcPr>
          <w:p w14:paraId="73DC45F8" w14:textId="77777777" w:rsidR="00F83624" w:rsidRPr="009E65D3" w:rsidRDefault="00F83624" w:rsidP="00482320">
            <w:pPr>
              <w:ind w:right="-70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Pharmacien </w:t>
            </w:r>
            <w:r w:rsidR="0048232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Assistant</w:t>
            </w:r>
          </w:p>
        </w:tc>
      </w:tr>
      <w:tr w:rsidR="00F83624" w14:paraId="0230CE5B" w14:textId="77777777" w:rsidTr="009E37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0"/>
        </w:trPr>
        <w:tc>
          <w:tcPr>
            <w:tcW w:w="4275" w:type="dxa"/>
          </w:tcPr>
          <w:p w14:paraId="004B461E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Nom :                                                                                                                                                                         </w:t>
            </w:r>
          </w:p>
          <w:p w14:paraId="62CD96B5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Prénom :                                                                                                                                                                   </w:t>
            </w:r>
          </w:p>
          <w:p w14:paraId="041B853C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Date et lieu de naissance :    </w:t>
            </w:r>
          </w:p>
          <w:p w14:paraId="2ED30ABE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          </w:t>
            </w:r>
          </w:p>
          <w:p w14:paraId="714FDA7C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Téléphone :          </w:t>
            </w:r>
          </w:p>
          <w:p w14:paraId="1F7DC17B" w14:textId="77777777" w:rsidR="00F83624" w:rsidRDefault="00F83624" w:rsidP="009E378C">
            <w:pPr>
              <w:ind w:left="-5" w:right="-709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Adresse mail :                                                                                       </w:t>
            </w:r>
          </w:p>
        </w:tc>
        <w:tc>
          <w:tcPr>
            <w:tcW w:w="4787" w:type="dxa"/>
          </w:tcPr>
          <w:p w14:paraId="36745E08" w14:textId="77777777" w:rsidR="00F83624" w:rsidRPr="00C87949" w:rsidRDefault="00F83624" w:rsidP="009E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- الإسم </w:t>
            </w:r>
            <w:r w:rsidRPr="00C8794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14:paraId="29482449" w14:textId="77777777" w:rsidR="00F83624" w:rsidRPr="00C87949" w:rsidRDefault="00F83624" w:rsidP="009E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اللقب :</w:t>
            </w:r>
          </w:p>
          <w:p w14:paraId="4FA4D405" w14:textId="77777777" w:rsidR="00F83624" w:rsidRPr="00C87949" w:rsidRDefault="00F83624" w:rsidP="009E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مكان و تاريخ الميلاد :</w:t>
            </w:r>
          </w:p>
          <w:p w14:paraId="016692F2" w14:textId="77777777" w:rsidR="00F83624" w:rsidRPr="00C87949" w:rsidRDefault="00F83624" w:rsidP="009E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571FFA32" w14:textId="77777777" w:rsidR="00F83624" w:rsidRPr="00C87949" w:rsidRDefault="00F83624" w:rsidP="009E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رقم الهاتف :</w:t>
            </w:r>
          </w:p>
          <w:p w14:paraId="00CE376C" w14:textId="77777777" w:rsidR="00F83624" w:rsidRDefault="00F83624" w:rsidP="009E378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البريد الالكتروني :</w:t>
            </w:r>
          </w:p>
        </w:tc>
      </w:tr>
      <w:tr w:rsidR="00F83624" w14:paraId="4C493EAF" w14:textId="77777777" w:rsidTr="009E37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062" w:type="dxa"/>
            <w:gridSpan w:val="2"/>
          </w:tcPr>
          <w:p w14:paraId="25691B4E" w14:textId="77777777" w:rsidR="00F83624" w:rsidRPr="009E65D3" w:rsidRDefault="00F83624" w:rsidP="009E37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Diplôme</w:t>
            </w:r>
          </w:p>
        </w:tc>
      </w:tr>
      <w:tr w:rsidR="00F83624" w14:paraId="4DF4EEF9" w14:textId="77777777" w:rsidTr="009E37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13"/>
        </w:trPr>
        <w:tc>
          <w:tcPr>
            <w:tcW w:w="4275" w:type="dxa"/>
          </w:tcPr>
          <w:p w14:paraId="30F6ABBC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Numéro du diplôme de pharmacien : </w:t>
            </w:r>
          </w:p>
          <w:p w14:paraId="02271987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Faculté / université :                                                                                               </w:t>
            </w:r>
          </w:p>
          <w:p w14:paraId="310AF56F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Date de délivrance :                                                                                                                                      </w:t>
            </w:r>
          </w:p>
        </w:tc>
        <w:tc>
          <w:tcPr>
            <w:tcW w:w="4787" w:type="dxa"/>
          </w:tcPr>
          <w:p w14:paraId="0C766F4F" w14:textId="77777777" w:rsidR="00F83624" w:rsidRPr="00C87949" w:rsidRDefault="00F83624" w:rsidP="009E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رقم شهادة الصيدلة :</w:t>
            </w:r>
          </w:p>
          <w:p w14:paraId="3698D4DC" w14:textId="77777777" w:rsidR="00F83624" w:rsidRPr="00C87949" w:rsidRDefault="00F83624" w:rsidP="009E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الجامعة/ الكلية :</w:t>
            </w:r>
          </w:p>
          <w:p w14:paraId="202AC760" w14:textId="77777777" w:rsidR="00F83624" w:rsidRPr="00C87949" w:rsidRDefault="00F83624" w:rsidP="009E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تاريخ التسليم :</w:t>
            </w:r>
          </w:p>
          <w:p w14:paraId="242F8458" w14:textId="77777777" w:rsidR="00F83624" w:rsidRDefault="00F83624" w:rsidP="009E378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</w:tr>
      <w:tr w:rsidR="00F83624" w14:paraId="088CC10E" w14:textId="77777777" w:rsidTr="009E37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9062" w:type="dxa"/>
            <w:gridSpan w:val="2"/>
          </w:tcPr>
          <w:p w14:paraId="4880997A" w14:textId="77777777" w:rsidR="00F83624" w:rsidRPr="009E65D3" w:rsidRDefault="00F83624" w:rsidP="009E37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Conseil de l’ordre</w:t>
            </w:r>
          </w:p>
        </w:tc>
      </w:tr>
      <w:tr w:rsidR="00F83624" w14:paraId="4A052ADB" w14:textId="77777777" w:rsidTr="009E378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4275" w:type="dxa"/>
          </w:tcPr>
          <w:p w14:paraId="1AD6E07F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Section ordinale régionale :   </w:t>
            </w:r>
          </w:p>
          <w:p w14:paraId="406F3AA2" w14:textId="77777777" w:rsidR="00F83624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Date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de </w:t>
            </w: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délivrance :</w:t>
            </w:r>
          </w:p>
          <w:p w14:paraId="0629322C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Numéro d’inscription :</w:t>
            </w: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57662E0" w14:textId="77777777" w:rsidR="00F83624" w:rsidRPr="009E65D3" w:rsidRDefault="00F83624" w:rsidP="009E378C">
            <w:pPr>
              <w:ind w:right="-70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9E65D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Numéro de l’attestation d’inscription :                                                                                             </w:t>
            </w:r>
          </w:p>
        </w:tc>
        <w:tc>
          <w:tcPr>
            <w:tcW w:w="4787" w:type="dxa"/>
          </w:tcPr>
          <w:p w14:paraId="59BC219C" w14:textId="77777777" w:rsidR="00F83624" w:rsidRPr="00C87949" w:rsidRDefault="00F83624" w:rsidP="009E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الفرع النظامي الجهوي :</w:t>
            </w:r>
          </w:p>
          <w:p w14:paraId="21624FCA" w14:textId="77777777" w:rsidR="00F83624" w:rsidRDefault="00F83624" w:rsidP="009E378C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تاريخ التسليم :</w:t>
            </w:r>
          </w:p>
          <w:p w14:paraId="539BC45C" w14:textId="77777777" w:rsidR="00F83624" w:rsidRDefault="00F83624" w:rsidP="009E378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رقم التسجيل :</w:t>
            </w:r>
          </w:p>
          <w:p w14:paraId="19C8DE4F" w14:textId="77777777" w:rsidR="00F83624" w:rsidRDefault="00F83624" w:rsidP="009E378C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C8794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رقم شهادة التسجيل :</w:t>
            </w:r>
          </w:p>
        </w:tc>
      </w:tr>
    </w:tbl>
    <w:p w14:paraId="4349E934" w14:textId="77777777" w:rsidR="00F83624" w:rsidRDefault="00F83624" w:rsidP="00F83624">
      <w:pPr>
        <w:pStyle w:val="Paragraphedeliste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FC9EA7F" w14:textId="77777777" w:rsidR="00F83624" w:rsidRDefault="00F83624" w:rsidP="00F83624">
      <w:pPr>
        <w:pStyle w:val="Paragraphedeliste"/>
        <w:ind w:left="567"/>
        <w:jc w:val="both"/>
      </w:pPr>
    </w:p>
    <w:p w14:paraId="012ECA8B" w14:textId="1EE2DA3E" w:rsidR="00C62716" w:rsidRPr="00FA0658" w:rsidRDefault="00C62716" w:rsidP="00C62716">
      <w:pPr>
        <w:pStyle w:val="Sous-titre"/>
        <w:ind w:right="-613"/>
        <w:jc w:val="center"/>
        <w:rPr>
          <w:rFonts w:asciiTheme="majorHAnsi" w:hAnsiTheme="majorHAnsi" w:cstheme="majorHAnsi"/>
          <w:b/>
          <w:noProof/>
        </w:rPr>
      </w:pPr>
      <w:r w:rsidRPr="00432804">
        <w:rPr>
          <w:rFonts w:asciiTheme="majorHAnsi" w:hAnsiTheme="majorHAnsi" w:cstheme="majorHAnsi"/>
          <w:b/>
          <w:noProof/>
        </w:rPr>
        <w:lastRenderedPageBreak/>
        <w:t>Constitution du dossier de demande</w:t>
      </w:r>
      <w:r>
        <w:rPr>
          <w:rFonts w:asciiTheme="majorHAnsi" w:hAnsiTheme="majorHAnsi" w:cstheme="majorHAnsi"/>
          <w:b/>
          <w:noProof/>
        </w:rPr>
        <w:t xml:space="preserve"> de la décision d’exercice du Pharmacien assistant </w:t>
      </w:r>
    </w:p>
    <w:p w14:paraId="7B1CF7FB" w14:textId="77777777" w:rsidR="00C62716" w:rsidRPr="00A409C9" w:rsidRDefault="00C62716" w:rsidP="00C62716">
      <w:pPr>
        <w:rPr>
          <w:lang w:bidi="hi-IN"/>
        </w:rPr>
      </w:pPr>
    </w:p>
    <w:p w14:paraId="21624EF3" w14:textId="1AFA9191" w:rsidR="00C62716" w:rsidRPr="00432804" w:rsidRDefault="00C62716" w:rsidP="00C62716">
      <w:pPr>
        <w:pStyle w:val="Titre3"/>
        <w:jc w:val="both"/>
        <w:rPr>
          <w:rFonts w:asciiTheme="majorHAnsi" w:hAnsiTheme="majorHAnsi" w:cstheme="majorHAnsi"/>
          <w:b/>
          <w:bCs w:val="0"/>
        </w:rPr>
      </w:pPr>
      <w:r w:rsidRPr="00432804">
        <w:rPr>
          <w:rFonts w:asciiTheme="majorHAnsi" w:hAnsiTheme="majorHAnsi" w:cstheme="majorHAnsi"/>
          <w:b/>
          <w:bCs w:val="0"/>
        </w:rPr>
        <w:t>L</w:t>
      </w:r>
      <w:r>
        <w:rPr>
          <w:rFonts w:asciiTheme="majorHAnsi" w:hAnsiTheme="majorHAnsi" w:cstheme="majorHAnsi"/>
          <w:b/>
          <w:bCs w:val="0"/>
        </w:rPr>
        <w:t xml:space="preserve">a </w:t>
      </w:r>
      <w:r w:rsidRPr="00432804">
        <w:rPr>
          <w:rFonts w:asciiTheme="majorHAnsi" w:hAnsiTheme="majorHAnsi" w:cstheme="majorHAnsi"/>
          <w:b/>
          <w:bCs w:val="0"/>
        </w:rPr>
        <w:t>demande d</w:t>
      </w:r>
      <w:r>
        <w:rPr>
          <w:rFonts w:asciiTheme="majorHAnsi" w:hAnsiTheme="majorHAnsi" w:cstheme="majorHAnsi"/>
          <w:b/>
          <w:bCs w:val="0"/>
        </w:rPr>
        <w:t xml:space="preserve">e la décision d’exercice du pharmacien assistant de l’établissement pharmaceutique de fabrication </w:t>
      </w:r>
      <w:r w:rsidRPr="00432804">
        <w:rPr>
          <w:rFonts w:asciiTheme="majorHAnsi" w:hAnsiTheme="majorHAnsi" w:cstheme="majorHAnsi"/>
          <w:b/>
          <w:bCs w:val="0"/>
        </w:rPr>
        <w:t>doit être accompagné</w:t>
      </w:r>
      <w:r>
        <w:rPr>
          <w:rFonts w:asciiTheme="majorHAnsi" w:hAnsiTheme="majorHAnsi" w:cstheme="majorHAnsi"/>
          <w:b/>
          <w:bCs w:val="0"/>
        </w:rPr>
        <w:t>e</w:t>
      </w:r>
      <w:r w:rsidRPr="00432804">
        <w:rPr>
          <w:rFonts w:asciiTheme="majorHAnsi" w:hAnsiTheme="majorHAnsi" w:cstheme="majorHAnsi"/>
          <w:b/>
          <w:bCs w:val="0"/>
        </w:rPr>
        <w:t xml:space="preserve"> d</w:t>
      </w:r>
      <w:r>
        <w:rPr>
          <w:rFonts w:asciiTheme="majorHAnsi" w:hAnsiTheme="majorHAnsi" w:cstheme="majorHAnsi"/>
          <w:b/>
          <w:bCs w:val="0"/>
        </w:rPr>
        <w:t>’un dossier comportant</w:t>
      </w:r>
      <w:r w:rsidRPr="00432804">
        <w:rPr>
          <w:rFonts w:asciiTheme="majorHAnsi" w:hAnsiTheme="majorHAnsi" w:cstheme="majorHAnsi"/>
          <w:b/>
          <w:bCs w:val="0"/>
        </w:rPr>
        <w:t xml:space="preserve"> :</w:t>
      </w:r>
    </w:p>
    <w:p w14:paraId="537B7B8B" w14:textId="77777777" w:rsidR="00C62716" w:rsidRPr="00432804" w:rsidRDefault="00C62716" w:rsidP="00C62716">
      <w:pPr>
        <w:rPr>
          <w:rFonts w:asciiTheme="majorHAnsi" w:hAnsiTheme="majorHAnsi" w:cstheme="majorHAnsi"/>
        </w:rPr>
      </w:pPr>
    </w:p>
    <w:p w14:paraId="433F7756" w14:textId="77777777" w:rsidR="00C62716" w:rsidRPr="00FA0658" w:rsidRDefault="00C62716" w:rsidP="00C62716">
      <w:pPr>
        <w:numPr>
          <w:ilvl w:val="1"/>
          <w:numId w:val="3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f</w:t>
      </w:r>
      <w:r w:rsidRPr="00FA0658">
        <w:rPr>
          <w:rFonts w:asciiTheme="majorHAnsi" w:hAnsiTheme="majorHAnsi" w:cstheme="majorHAnsi"/>
        </w:rPr>
        <w:t>ormulaire de demande.</w:t>
      </w:r>
    </w:p>
    <w:p w14:paraId="74D1F109" w14:textId="77777777" w:rsidR="00C62716" w:rsidRPr="00FA0658" w:rsidRDefault="00C62716" w:rsidP="00C62716">
      <w:pPr>
        <w:numPr>
          <w:ilvl w:val="1"/>
          <w:numId w:val="3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 w:rsidRPr="00FA0658">
        <w:rPr>
          <w:rFonts w:asciiTheme="majorHAnsi" w:hAnsiTheme="majorHAnsi" w:cstheme="majorHAnsi"/>
        </w:rPr>
        <w:t>Une demande de décision d’exercice datée, signée et adressée à Mme la directrice de la production et du développement industriel de la promotion de l’exportation et de la recherche.</w:t>
      </w:r>
    </w:p>
    <w:p w14:paraId="3518DB75" w14:textId="77777777" w:rsidR="00C62716" w:rsidRPr="00FA0658" w:rsidRDefault="00C62716" w:rsidP="00C62716">
      <w:pPr>
        <w:numPr>
          <w:ilvl w:val="1"/>
          <w:numId w:val="3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 w:rsidRPr="00FA0658">
        <w:rPr>
          <w:rFonts w:asciiTheme="majorHAnsi" w:hAnsiTheme="majorHAnsi" w:cstheme="majorHAnsi"/>
        </w:rPr>
        <w:t>Une photo d’identité.</w:t>
      </w:r>
    </w:p>
    <w:p w14:paraId="15A7F4A5" w14:textId="77777777" w:rsidR="00C62716" w:rsidRPr="00FA0658" w:rsidRDefault="00C62716" w:rsidP="00C62716">
      <w:pPr>
        <w:numPr>
          <w:ilvl w:val="1"/>
          <w:numId w:val="3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 w:rsidRPr="00FA0658">
        <w:rPr>
          <w:rFonts w:asciiTheme="majorHAnsi" w:hAnsiTheme="majorHAnsi" w:cstheme="majorHAnsi"/>
        </w:rPr>
        <w:t>Une copie de la carte d’identité.</w:t>
      </w:r>
    </w:p>
    <w:p w14:paraId="676108F3" w14:textId="77777777" w:rsidR="00C62716" w:rsidRPr="00FA0658" w:rsidRDefault="00C62716" w:rsidP="00C62716">
      <w:pPr>
        <w:numPr>
          <w:ilvl w:val="1"/>
          <w:numId w:val="3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 w:rsidRPr="00FA0658">
        <w:rPr>
          <w:rFonts w:asciiTheme="majorHAnsi" w:hAnsiTheme="majorHAnsi" w:cstheme="majorHAnsi"/>
        </w:rPr>
        <w:t>Une copie du diplôme du pharmacien.</w:t>
      </w:r>
    </w:p>
    <w:p w14:paraId="10A13629" w14:textId="0C955482" w:rsidR="00C62716" w:rsidRPr="00FA0658" w:rsidRDefault="00C62716" w:rsidP="00DB0DB9">
      <w:pPr>
        <w:numPr>
          <w:ilvl w:val="1"/>
          <w:numId w:val="3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 w:rsidRPr="00FA0658">
        <w:rPr>
          <w:rFonts w:asciiTheme="majorHAnsi" w:hAnsiTheme="majorHAnsi" w:cstheme="majorHAnsi"/>
        </w:rPr>
        <w:t xml:space="preserve">Le contrat de travail avec la mention de </w:t>
      </w:r>
      <w:r w:rsidRPr="00FA0658">
        <w:rPr>
          <w:rFonts w:asciiTheme="majorHAnsi" w:hAnsiTheme="majorHAnsi" w:cstheme="majorHAnsi"/>
          <w:b/>
          <w:bCs/>
          <w:u w:val="single"/>
        </w:rPr>
        <w:t xml:space="preserve">pharmacien </w:t>
      </w:r>
      <w:r w:rsidR="00DB0DB9">
        <w:rPr>
          <w:rFonts w:asciiTheme="majorHAnsi" w:hAnsiTheme="majorHAnsi" w:cstheme="majorHAnsi"/>
          <w:b/>
          <w:bCs/>
          <w:u w:val="single"/>
        </w:rPr>
        <w:t xml:space="preserve">assistant du </w:t>
      </w:r>
      <w:r w:rsidRPr="00FA0658">
        <w:rPr>
          <w:rFonts w:asciiTheme="majorHAnsi" w:hAnsiTheme="majorHAnsi" w:cstheme="majorHAnsi"/>
          <w:b/>
          <w:bCs/>
          <w:u w:val="single"/>
        </w:rPr>
        <w:t>directeur technique de production</w:t>
      </w:r>
      <w:r w:rsidRPr="00FA0658">
        <w:rPr>
          <w:rFonts w:asciiTheme="majorHAnsi" w:hAnsiTheme="majorHAnsi" w:cstheme="majorHAnsi"/>
        </w:rPr>
        <w:t>.</w:t>
      </w:r>
    </w:p>
    <w:p w14:paraId="13A77B3E" w14:textId="77777777" w:rsidR="00C62716" w:rsidRPr="00FA0658" w:rsidRDefault="00C62716" w:rsidP="00C62716">
      <w:pPr>
        <w:numPr>
          <w:ilvl w:val="1"/>
          <w:numId w:val="3"/>
        </w:numPr>
        <w:spacing w:before="120" w:after="180" w:line="27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Pr="00FA0658">
        <w:rPr>
          <w:rFonts w:asciiTheme="majorHAnsi" w:hAnsiTheme="majorHAnsi" w:cstheme="majorHAnsi"/>
        </w:rPr>
        <w:t xml:space="preserve">’inscription à l’ordre des pharmaciens </w:t>
      </w:r>
      <w:r w:rsidRPr="00FA0658">
        <w:rPr>
          <w:rFonts w:asciiTheme="majorHAnsi" w:hAnsiTheme="majorHAnsi" w:cstheme="majorHAnsi"/>
          <w:b/>
          <w:bCs/>
          <w:u w:val="single"/>
        </w:rPr>
        <w:t>(catégorie pharmacien d’industrie).</w:t>
      </w:r>
    </w:p>
    <w:p w14:paraId="1276835C" w14:textId="5444FE66" w:rsidR="00C62716" w:rsidRPr="00A409C9" w:rsidRDefault="00C62716" w:rsidP="00C62716">
      <w:pPr>
        <w:pStyle w:val="Titre3"/>
        <w:jc w:val="both"/>
        <w:rPr>
          <w:rFonts w:asciiTheme="majorHAnsi" w:hAnsiTheme="majorHAnsi" w:cstheme="majorHAnsi"/>
        </w:rPr>
      </w:pPr>
      <w:r w:rsidRPr="00A409C9">
        <w:rPr>
          <w:rFonts w:asciiTheme="majorHAnsi" w:hAnsiTheme="majorHAnsi" w:cstheme="majorHAnsi"/>
        </w:rPr>
        <w:t xml:space="preserve">Le dossier est adressé à la </w:t>
      </w:r>
      <w:r w:rsidR="007C4968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irection de la</w:t>
      </w:r>
      <w:r w:rsidR="007C4968">
        <w:rPr>
          <w:rFonts w:asciiTheme="majorHAnsi" w:hAnsiTheme="majorHAnsi" w:cstheme="majorHAnsi"/>
        </w:rPr>
        <w:t xml:space="preserve"> Promotion de la</w:t>
      </w:r>
      <w:r>
        <w:rPr>
          <w:rFonts w:asciiTheme="majorHAnsi" w:hAnsiTheme="majorHAnsi" w:cstheme="majorHAnsi"/>
        </w:rPr>
        <w:t xml:space="preserve"> Production</w:t>
      </w:r>
      <w:r w:rsidR="007C4968">
        <w:rPr>
          <w:rFonts w:asciiTheme="majorHAnsi" w:hAnsiTheme="majorHAnsi" w:cstheme="majorHAnsi"/>
        </w:rPr>
        <w:t xml:space="preserve"> Pharmaceutique</w:t>
      </w:r>
      <w:r>
        <w:rPr>
          <w:rFonts w:asciiTheme="majorHAnsi" w:hAnsiTheme="majorHAnsi" w:cstheme="majorHAnsi"/>
        </w:rPr>
        <w:t xml:space="preserve">, en un exemplaire, </w:t>
      </w:r>
      <w:r w:rsidRPr="00A409C9">
        <w:rPr>
          <w:rFonts w:asciiTheme="majorHAnsi" w:hAnsiTheme="majorHAnsi" w:cstheme="majorHAnsi"/>
        </w:rPr>
        <w:t xml:space="preserve">sous format électronique </w:t>
      </w:r>
      <w:r>
        <w:rPr>
          <w:rFonts w:asciiTheme="majorHAnsi" w:hAnsiTheme="majorHAnsi" w:cstheme="majorHAnsi"/>
        </w:rPr>
        <w:t xml:space="preserve">et papier. </w:t>
      </w:r>
    </w:p>
    <w:p w14:paraId="3035F656" w14:textId="77777777" w:rsidR="00F83624" w:rsidRPr="00D5539B" w:rsidRDefault="00F83624" w:rsidP="00F8362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137FFCF" w14:textId="77777777" w:rsidR="008374BE" w:rsidRDefault="008374BE"/>
    <w:sectPr w:rsidR="008374BE" w:rsidSect="00EF667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2F6"/>
    <w:multiLevelType w:val="hybridMultilevel"/>
    <w:tmpl w:val="AAEEE786"/>
    <w:lvl w:ilvl="0" w:tplc="92A40678">
      <w:start w:val="9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8495E"/>
    <w:multiLevelType w:val="hybridMultilevel"/>
    <w:tmpl w:val="6C0C756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9661B8"/>
    <w:multiLevelType w:val="hybridMultilevel"/>
    <w:tmpl w:val="EEA617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1826279">
    <w:abstractNumId w:val="1"/>
  </w:num>
  <w:num w:numId="2" w16cid:durableId="1371102840">
    <w:abstractNumId w:val="2"/>
  </w:num>
  <w:num w:numId="3" w16cid:durableId="16810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24"/>
    <w:rsid w:val="00314220"/>
    <w:rsid w:val="003B0995"/>
    <w:rsid w:val="00482320"/>
    <w:rsid w:val="00495080"/>
    <w:rsid w:val="006D6E22"/>
    <w:rsid w:val="006F2211"/>
    <w:rsid w:val="007C4968"/>
    <w:rsid w:val="008374BE"/>
    <w:rsid w:val="008B7CFA"/>
    <w:rsid w:val="009902C8"/>
    <w:rsid w:val="00B6227D"/>
    <w:rsid w:val="00C62716"/>
    <w:rsid w:val="00D6207C"/>
    <w:rsid w:val="00DB0DB9"/>
    <w:rsid w:val="00EF6672"/>
    <w:rsid w:val="00F22205"/>
    <w:rsid w:val="00F23A2C"/>
    <w:rsid w:val="00F8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C12A"/>
  <w15:chartTrackingRefBased/>
  <w15:docId w15:val="{A15E8038-A335-4589-9793-0BEDE1C2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24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2716"/>
    <w:pPr>
      <w:keepNext/>
      <w:keepLines/>
      <w:spacing w:before="20" w:after="0" w:line="240" w:lineRule="auto"/>
      <w:outlineLvl w:val="2"/>
    </w:pPr>
    <w:rPr>
      <w:rFonts w:ascii="Impact" w:eastAsia="Times New Roman" w:hAnsi="Impact" w:cs="Times New Roman"/>
      <w:bCs/>
      <w:color w:val="303030"/>
      <w:spacing w:val="14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362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62716"/>
    <w:rPr>
      <w:rFonts w:ascii="Impact" w:eastAsia="Times New Roman" w:hAnsi="Impact" w:cs="Times New Roman"/>
      <w:bCs/>
      <w:color w:val="303030"/>
      <w:spacing w:val="14"/>
      <w:sz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2716"/>
    <w:pPr>
      <w:numPr>
        <w:ilvl w:val="1"/>
      </w:numPr>
      <w:spacing w:after="180" w:line="274" w:lineRule="auto"/>
      <w:ind w:left="-427"/>
    </w:pPr>
    <w:rPr>
      <w:rFonts w:ascii="Calibri" w:eastAsia="Times New Roman" w:hAnsi="Calibri" w:cs="Times New Roman"/>
      <w:iCs/>
      <w:color w:val="303030"/>
      <w:sz w:val="40"/>
      <w:szCs w:val="24"/>
      <w:lang w:eastAsia="fr-FR"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C62716"/>
    <w:rPr>
      <w:rFonts w:ascii="Calibri" w:eastAsia="Times New Roman" w:hAnsi="Calibri" w:cs="Times New Roman"/>
      <w:iCs/>
      <w:color w:val="303030"/>
      <w:sz w:val="40"/>
      <w:szCs w:val="24"/>
      <w:lang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552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phqröq31</dc:creator>
  <cp:keywords/>
  <dc:description/>
  <cp:lastModifiedBy>wafa ghorab</cp:lastModifiedBy>
  <cp:revision>9</cp:revision>
  <dcterms:created xsi:type="dcterms:W3CDTF">2021-09-27T10:29:00Z</dcterms:created>
  <dcterms:modified xsi:type="dcterms:W3CDTF">2025-05-15T15:52:00Z</dcterms:modified>
</cp:coreProperties>
</file>